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F2C335C" w14:textId="4EA2E335" w:rsidR="00AD4AA2" w:rsidRDefault="002752DE">
      <w:r>
        <w:rPr>
          <w:rFonts w:hint="eastAsia"/>
        </w:rPr>
        <w:t>探草小贴士</w:t>
      </w:r>
    </w:p>
    <w:p w14:paraId="59F33966" w14:textId="5D9F2E66" w:rsidR="002752DE" w:rsidRDefault="002752DE">
      <w:r>
        <w:rPr>
          <w:rFonts w:hint="eastAsia"/>
        </w:rPr>
        <w:t>楚楚</w:t>
      </w:r>
    </w:p>
    <w:p w14:paraId="3EC3EE8C" w14:textId="61240D24" w:rsidR="002752DE" w:rsidRDefault="002752DE">
      <w:r>
        <w:rPr>
          <w:rFonts w:hint="eastAsia"/>
        </w:rPr>
        <w:t>实用的探草小技巧~</w:t>
      </w:r>
    </w:p>
    <w:p w14:paraId="4E4906B1" w14:textId="6FC18A67" w:rsidR="002752DE" w:rsidRDefault="002752DE">
      <w:r>
        <w:rPr>
          <w:rFonts w:hint="eastAsia"/>
        </w:rPr>
        <w:t>相信不少脆皮英雄爱好者都</w:t>
      </w:r>
      <w:r w:rsidR="00860655">
        <w:rPr>
          <w:rFonts w:hint="eastAsia"/>
        </w:rPr>
        <w:t>有过这样的感觉</w:t>
      </w:r>
      <w:r>
        <w:rPr>
          <w:rFonts w:hint="eastAsia"/>
        </w:rPr>
        <w:t>——王者峡谷的每一寸空气中都有可能有个兰陵王，就像每个草丛都可能</w:t>
      </w:r>
      <w:r w:rsidR="00860655">
        <w:rPr>
          <w:rFonts w:hint="eastAsia"/>
        </w:rPr>
        <w:t>随时</w:t>
      </w:r>
      <w:r>
        <w:rPr>
          <w:rFonts w:hint="eastAsia"/>
        </w:rPr>
        <w:t>窜出一</w:t>
      </w:r>
      <w:r w:rsidR="00860655">
        <w:rPr>
          <w:rFonts w:hint="eastAsia"/>
        </w:rPr>
        <w:t>窝大汉</w:t>
      </w:r>
      <w:r>
        <w:rPr>
          <w:rFonts w:hint="eastAsia"/>
        </w:rPr>
        <w:t>。</w:t>
      </w:r>
    </w:p>
    <w:p w14:paraId="6EE77EE3" w14:textId="2B1B79C5" w:rsidR="009B61B0" w:rsidRDefault="009B61B0">
      <w:pPr>
        <w:rPr>
          <w:rFonts w:hint="eastAsia"/>
        </w:rPr>
      </w:pPr>
      <w:r w:rsidRPr="009B61B0">
        <w:drawing>
          <wp:inline distT="0" distB="0" distL="0" distR="0" wp14:anchorId="581B5035" wp14:editId="267CFEA1">
            <wp:extent cx="1301750" cy="130175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301750" cy="130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38A3D" w14:textId="62A688FE" w:rsidR="00860655" w:rsidRPr="00860655" w:rsidRDefault="00860655">
      <w:pPr>
        <w:rPr>
          <w:rFonts w:hint="eastAsia"/>
        </w:rPr>
      </w:pPr>
      <w:r>
        <w:rPr>
          <w:rFonts w:hint="eastAsia"/>
        </w:rPr>
        <w:t>无论是草丛三姐妹还是吉吉国王乱杀，都证明了视野的重要性。为了更好地爱护脆皮英雄，在此罗列了一些实用的探草小知识，快拿出本本记下来鸭！</w:t>
      </w:r>
    </w:p>
    <w:p w14:paraId="23EDD658" w14:textId="60CDAFAE" w:rsidR="002752DE" w:rsidRDefault="002752DE" w:rsidP="002752DE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技能探草</w:t>
      </w:r>
    </w:p>
    <w:p w14:paraId="4DD9976D" w14:textId="13F62777" w:rsidR="00860655" w:rsidRDefault="00860655" w:rsidP="00860655">
      <w:r>
        <w:rPr>
          <w:rFonts w:hint="eastAsia"/>
        </w:rPr>
        <w:t>武则天、哪吒的大招可以提供全图敌方视野</w:t>
      </w:r>
    </w:p>
    <w:p w14:paraId="51ED22BB" w14:textId="097F27D6" w:rsidR="00860655" w:rsidRDefault="00860655" w:rsidP="00860655">
      <w:r>
        <w:rPr>
          <w:rFonts w:hint="eastAsia"/>
        </w:rPr>
        <w:t>鬼谷子的大招可以获取近距离敌方英雄视野</w:t>
      </w:r>
    </w:p>
    <w:p w14:paraId="6E27E6D9" w14:textId="12C72E04" w:rsidR="00944278" w:rsidRDefault="00944278" w:rsidP="00860655">
      <w:pPr>
        <w:rPr>
          <w:rFonts w:hint="eastAsia"/>
        </w:rPr>
      </w:pPr>
      <w:r>
        <w:rPr>
          <w:rFonts w:hint="eastAsia"/>
        </w:rPr>
        <w:t>王昭君一技能命中敌人会获得短暂视野，可以多使用一技能探草丛</w:t>
      </w:r>
    </w:p>
    <w:p w14:paraId="5B58E0FC" w14:textId="097570DE" w:rsidR="009721B1" w:rsidRDefault="009721B1" w:rsidP="00860655">
      <w:r>
        <w:rPr>
          <w:rFonts w:hint="eastAsia"/>
        </w:rPr>
        <w:t>成吉思汗一技能可以释放雄鹰进行侦查，发现技能直线上的敌人</w:t>
      </w:r>
    </w:p>
    <w:p w14:paraId="7977B469" w14:textId="137F2C65" w:rsidR="00947F4D" w:rsidRDefault="00947F4D" w:rsidP="00860655">
      <w:pPr>
        <w:rPr>
          <w:rFonts w:hint="eastAsia"/>
        </w:rPr>
      </w:pPr>
      <w:r>
        <w:rPr>
          <w:rFonts w:hint="eastAsia"/>
        </w:rPr>
        <w:t>瑶的一技能命中可以提供视野，二段自动追踪敌人并显示视野。</w:t>
      </w:r>
    </w:p>
    <w:p w14:paraId="1E593ECF" w14:textId="6015406A" w:rsidR="009721B1" w:rsidRDefault="009721B1" w:rsidP="00860655">
      <w:r>
        <w:rPr>
          <w:rFonts w:hint="eastAsia"/>
        </w:rPr>
        <w:t>虞姬的一技能</w:t>
      </w:r>
      <w:r w:rsidR="00BC0067">
        <w:rPr>
          <w:rFonts w:hint="eastAsia"/>
        </w:rPr>
        <w:t>、伽罗的二技能</w:t>
      </w:r>
      <w:r>
        <w:rPr>
          <w:rFonts w:hint="eastAsia"/>
        </w:rPr>
        <w:t>命中敌方英雄时会有特殊音效，打开游戏音效，多用技能探草就能大大提高存活几率。</w:t>
      </w:r>
    </w:p>
    <w:p w14:paraId="694FA586" w14:textId="768173AA" w:rsidR="00947F4D" w:rsidRDefault="00944278" w:rsidP="00947F4D">
      <w:r>
        <w:rPr>
          <w:rFonts w:hint="eastAsia"/>
        </w:rPr>
        <w:t>小乔的技能命中敌人自身会有移速加成，</w:t>
      </w:r>
      <w:r w:rsidR="006765F0">
        <w:rPr>
          <w:rFonts w:hint="eastAsia"/>
        </w:rPr>
        <w:t>同时游戏界面下端会出现粉色图标，</w:t>
      </w:r>
      <w:r>
        <w:rPr>
          <w:rFonts w:hint="eastAsia"/>
        </w:rPr>
        <w:t>可以利用这一被动使用技能探查可疑的草丛。</w:t>
      </w:r>
    </w:p>
    <w:p w14:paraId="5F3F2A1B" w14:textId="26C229F0" w:rsidR="00C4329A" w:rsidRDefault="00C4329A" w:rsidP="00947F4D">
      <w:pPr>
        <w:rPr>
          <w:rFonts w:hint="eastAsia"/>
        </w:rPr>
      </w:pPr>
      <w:r w:rsidRPr="00C4329A">
        <w:drawing>
          <wp:inline distT="0" distB="0" distL="0" distR="0" wp14:anchorId="01CFA47F" wp14:editId="0DF2575E">
            <wp:extent cx="5274310" cy="2966720"/>
            <wp:effectExtent l="0" t="0" r="2540" b="50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6926B" w14:textId="527961A6" w:rsidR="00944278" w:rsidRDefault="00947F4D" w:rsidP="00860655">
      <w:pPr>
        <w:rPr>
          <w:rFonts w:hint="eastAsia"/>
        </w:rPr>
      </w:pPr>
      <w:r>
        <w:rPr>
          <w:rFonts w:hint="eastAsia"/>
        </w:rPr>
        <w:t>后羿的大招、鲁班的二技能、孙膑的一技能、蔡文姬的二技能、墨子的二技能、张良的一技能</w:t>
      </w:r>
      <w:r>
        <w:rPr>
          <w:rFonts w:hint="eastAsia"/>
        </w:rPr>
        <w:t>、不知火舞的二技能、嬴政的大招等</w:t>
      </w:r>
      <w:r>
        <w:rPr>
          <w:rFonts w:hint="eastAsia"/>
        </w:rPr>
        <w:t>在命中敌人时会出现变化，可以多向草丛中施放此类技能</w:t>
      </w:r>
      <w:r>
        <w:rPr>
          <w:rFonts w:hint="eastAsia"/>
        </w:rPr>
        <w:t>（当然大招并不建议为了探草施放，要更多的结合当前局势变化）。</w:t>
      </w:r>
    </w:p>
    <w:p w14:paraId="3635D95C" w14:textId="58ABD16B" w:rsidR="00944278" w:rsidRDefault="00944278" w:rsidP="00860655">
      <w:pPr>
        <w:rPr>
          <w:rFonts w:hint="eastAsia"/>
        </w:rPr>
      </w:pPr>
      <w:r>
        <w:rPr>
          <w:rFonts w:hint="eastAsia"/>
        </w:rPr>
        <w:t>此外，百里守约的一技能会在技能范围提供视野，黄忠的</w:t>
      </w:r>
      <w:r w:rsidR="00BC0067">
        <w:rPr>
          <w:rFonts w:hint="eastAsia"/>
        </w:rPr>
        <w:t>二技能和</w:t>
      </w:r>
      <w:r>
        <w:rPr>
          <w:rFonts w:hint="eastAsia"/>
        </w:rPr>
        <w:t>成吉思汗的</w:t>
      </w:r>
      <w:r w:rsidR="00BC0067">
        <w:rPr>
          <w:rFonts w:hint="eastAsia"/>
        </w:rPr>
        <w:t>二技能</w:t>
      </w:r>
      <w:r>
        <w:rPr>
          <w:rFonts w:hint="eastAsia"/>
        </w:rPr>
        <w:t>被敌人</w:t>
      </w:r>
      <w:r>
        <w:rPr>
          <w:rFonts w:hint="eastAsia"/>
        </w:rPr>
        <w:lastRenderedPageBreak/>
        <w:t>触碰到时也会提供短暂视野。</w:t>
      </w:r>
    </w:p>
    <w:p w14:paraId="449038BC" w14:textId="2F931C0C" w:rsidR="002752DE" w:rsidRDefault="00860655" w:rsidP="002752DE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被动感知</w:t>
      </w:r>
    </w:p>
    <w:p w14:paraId="39A7BDF8" w14:textId="7A06CA1F" w:rsidR="00860655" w:rsidRDefault="009721B1" w:rsidP="00860655">
      <w:r>
        <w:rPr>
          <w:rFonts w:hint="eastAsia"/>
        </w:rPr>
        <w:t>兰陵王隐身状态下向敌方英雄移动时会增加自身移动速度</w:t>
      </w:r>
      <w:r w:rsidR="00944278">
        <w:rPr>
          <w:rFonts w:hint="eastAsia"/>
        </w:rPr>
        <w:t>。</w:t>
      </w:r>
      <w:r>
        <w:t xml:space="preserve"> </w:t>
      </w:r>
    </w:p>
    <w:p w14:paraId="756AFE1B" w14:textId="1CC83521" w:rsidR="009721B1" w:rsidRDefault="009721B1" w:rsidP="00860655">
      <w:r>
        <w:rPr>
          <w:rFonts w:hint="eastAsia"/>
        </w:rPr>
        <w:t>在周围有敌人情况下，孙尚香一技能会增加自身移速</w:t>
      </w:r>
      <w:r w:rsidR="00947F4D">
        <w:rPr>
          <w:rFonts w:hint="eastAsia"/>
        </w:rPr>
        <w:t>，并在游戏界面下端出现子弹图标</w:t>
      </w:r>
      <w:r w:rsidR="00944278">
        <w:rPr>
          <w:rFonts w:hint="eastAsia"/>
        </w:rPr>
        <w:t>。</w:t>
      </w:r>
    </w:p>
    <w:p w14:paraId="47AB00D7" w14:textId="51B438ED" w:rsidR="00C4329A" w:rsidRDefault="00C4329A" w:rsidP="00860655">
      <w:pPr>
        <w:rPr>
          <w:rFonts w:hint="eastAsia"/>
        </w:rPr>
      </w:pPr>
      <w:r w:rsidRPr="00C4329A">
        <w:drawing>
          <wp:inline distT="0" distB="0" distL="0" distR="0" wp14:anchorId="09F8BD6F" wp14:editId="22688889">
            <wp:extent cx="5274310" cy="2966720"/>
            <wp:effectExtent l="0" t="0" r="2540" b="508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073A5" w14:textId="5079ED3B" w:rsidR="009721B1" w:rsidRDefault="009721B1" w:rsidP="00860655">
      <w:r>
        <w:rPr>
          <w:rFonts w:hint="eastAsia"/>
        </w:rPr>
        <w:t>当草丛中有敌人时，</w:t>
      </w:r>
      <w:r w:rsidR="00944278">
        <w:rPr>
          <w:rFonts w:hint="eastAsia"/>
        </w:rPr>
        <w:t>关羽会增加移速，且赤兔马的眼睛会变红。</w:t>
      </w:r>
    </w:p>
    <w:p w14:paraId="708EC147" w14:textId="38F7C030" w:rsidR="00944278" w:rsidRDefault="00944278" w:rsidP="00860655">
      <w:pPr>
        <w:rPr>
          <w:rFonts w:hint="eastAsia"/>
        </w:rPr>
      </w:pPr>
      <w:r>
        <w:rPr>
          <w:rFonts w:hint="eastAsia"/>
        </w:rPr>
        <w:t>当</w:t>
      </w:r>
      <w:r w:rsidR="00BC0067">
        <w:rPr>
          <w:rFonts w:hint="eastAsia"/>
        </w:rPr>
        <w:t>附近</w:t>
      </w:r>
      <w:r>
        <w:rPr>
          <w:rFonts w:hint="eastAsia"/>
        </w:rPr>
        <w:t>有敌人时，李元芳的大耳朵附近会出现特效效果，</w:t>
      </w:r>
      <w:r w:rsidR="00BC0067">
        <w:rPr>
          <w:rFonts w:hint="eastAsia"/>
        </w:rPr>
        <w:t>获得敌方视野1秒，对同一单位每6秒生效一次</w:t>
      </w:r>
      <w:r>
        <w:rPr>
          <w:rFonts w:hint="eastAsia"/>
        </w:rPr>
        <w:t>。</w:t>
      </w:r>
    </w:p>
    <w:p w14:paraId="1811AB41" w14:textId="36310909" w:rsidR="00944278" w:rsidRDefault="00BC0067" w:rsidP="00860655">
      <w:r>
        <w:rPr>
          <w:rFonts w:hint="eastAsia"/>
        </w:rPr>
        <w:t>当身边5</w:t>
      </w:r>
      <w:r>
        <w:t>00</w:t>
      </w:r>
      <w:r>
        <w:rPr>
          <w:rFonts w:hint="eastAsia"/>
        </w:rPr>
        <w:t>范围存在敌方英雄，</w:t>
      </w:r>
      <w:r w:rsidR="00944278">
        <w:rPr>
          <w:rFonts w:hint="eastAsia"/>
        </w:rPr>
        <w:t>马可波罗二技能被动会使自身获得特效</w:t>
      </w:r>
      <w:r>
        <w:rPr>
          <w:rFonts w:hint="eastAsia"/>
        </w:rPr>
        <w:t>效果，并增加2</w:t>
      </w:r>
      <w:r>
        <w:t>0</w:t>
      </w:r>
      <w:r>
        <w:rPr>
          <w:rFonts w:hint="eastAsia"/>
        </w:rPr>
        <w:t>%伤害和1</w:t>
      </w:r>
      <w:r>
        <w:t>5</w:t>
      </w:r>
      <w:r>
        <w:rPr>
          <w:rFonts w:hint="eastAsia"/>
        </w:rPr>
        <w:t>%移动速度。</w:t>
      </w:r>
    </w:p>
    <w:p w14:paraId="12347B42" w14:textId="6F94D59E" w:rsidR="00C4329A" w:rsidRDefault="00C4329A" w:rsidP="00860655">
      <w:pPr>
        <w:rPr>
          <w:rFonts w:hint="eastAsia"/>
        </w:rPr>
      </w:pPr>
      <w:r w:rsidRPr="00C4329A">
        <w:drawing>
          <wp:inline distT="0" distB="0" distL="0" distR="0" wp14:anchorId="3BD4035D" wp14:editId="7BA24F46">
            <wp:extent cx="5274310" cy="2790825"/>
            <wp:effectExtent l="0" t="0" r="2540" b="952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C119F" w14:textId="55C285A4" w:rsidR="009721B1" w:rsidRPr="009721B1" w:rsidRDefault="009721B1" w:rsidP="00860655">
      <w:pPr>
        <w:rPr>
          <w:rFonts w:hint="eastAsia"/>
        </w:rPr>
      </w:pPr>
      <w:r w:rsidRPr="009721B1">
        <w:rPr>
          <w:rFonts w:hint="eastAsia"/>
        </w:rPr>
        <w:t>通过</w:t>
      </w:r>
      <w:r w:rsidR="00944278">
        <w:rPr>
          <w:rFonts w:hint="eastAsia"/>
        </w:rPr>
        <w:t>以上被动特性可以</w:t>
      </w:r>
      <w:r w:rsidRPr="009721B1">
        <w:rPr>
          <w:rFonts w:hint="eastAsia"/>
        </w:rPr>
        <w:t>快速察觉草丛中是否有埋伏</w:t>
      </w:r>
      <w:r w:rsidR="00944278">
        <w:rPr>
          <w:rFonts w:hint="eastAsia"/>
        </w:rPr>
        <w:t>，提高自身存活几率。</w:t>
      </w:r>
    </w:p>
    <w:p w14:paraId="0CBA94B4" w14:textId="23C84DA7" w:rsidR="00860655" w:rsidRDefault="00860655" w:rsidP="002752DE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真正的勇士</w:t>
      </w:r>
    </w:p>
    <w:p w14:paraId="5657C760" w14:textId="74E7EA13" w:rsidR="00860655" w:rsidRDefault="00860655" w:rsidP="00860655">
      <w:r>
        <w:rPr>
          <w:rFonts w:hint="eastAsia"/>
        </w:rPr>
        <w:t>真正的勇士都是用脸探草丛的，就是头铁！</w:t>
      </w:r>
      <w:r w:rsidR="006765F0">
        <w:rPr>
          <w:rFonts w:hint="eastAsia"/>
        </w:rPr>
        <w:t>（软辅不建议这么做，有几率被群殴致死）</w:t>
      </w:r>
    </w:p>
    <w:p w14:paraId="000BC920" w14:textId="0068AB11" w:rsidR="00947F4D" w:rsidRDefault="00947F4D" w:rsidP="00860655">
      <w:pPr>
        <w:rPr>
          <w:rFonts w:hint="eastAsia"/>
        </w:rPr>
      </w:pPr>
      <w:r>
        <w:rPr>
          <w:rFonts w:hint="eastAsia"/>
        </w:rPr>
        <w:t>探草小贴士就这么多啦，如有遗漏欢迎小西瓜们补充~</w:t>
      </w:r>
    </w:p>
    <w:p w14:paraId="5BDB281A" w14:textId="6EC398E6" w:rsidR="00860655" w:rsidRDefault="00860655" w:rsidP="00860655">
      <w:pPr>
        <w:rPr>
          <w:rFonts w:hint="eastAsia"/>
        </w:rPr>
      </w:pPr>
      <w:r>
        <w:rPr>
          <w:rFonts w:hint="eastAsia"/>
        </w:rPr>
        <w:lastRenderedPageBreak/>
        <w:t>温馨提示：对局中视野很重要，辅助或前排在保护自家脆皮英雄的同时，也不要忘了多探草丛，不给对手偷袭的机会~</w:t>
      </w:r>
    </w:p>
    <w:sectPr w:rsidR="0086065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0DE3E67"/>
    <w:multiLevelType w:val="hybridMultilevel"/>
    <w:tmpl w:val="FBB2A5B4"/>
    <w:lvl w:ilvl="0" w:tplc="430A560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B6213"/>
    <w:rsid w:val="002752DE"/>
    <w:rsid w:val="006765F0"/>
    <w:rsid w:val="00860655"/>
    <w:rsid w:val="00944278"/>
    <w:rsid w:val="00947F4D"/>
    <w:rsid w:val="009721B1"/>
    <w:rsid w:val="009B61B0"/>
    <w:rsid w:val="00AD4AA2"/>
    <w:rsid w:val="00BB6213"/>
    <w:rsid w:val="00BC0067"/>
    <w:rsid w:val="00C432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8308153"/>
  <w15:chartTrackingRefBased/>
  <w15:docId w15:val="{6199D6AC-B714-4550-A137-2C8793BB02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2752DE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89</TotalTime>
  <Pages>3</Pages>
  <Words>137</Words>
  <Characters>784</Characters>
  <Application>Microsoft Office Word</Application>
  <DocSecurity>0</DocSecurity>
  <Lines>6</Lines>
  <Paragraphs>1</Paragraphs>
  <ScaleCrop>false</ScaleCrop>
  <Company/>
  <LinksUpToDate>false</LinksUpToDate>
  <CharactersWithSpaces>920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若航 刘</dc:creator>
  <cp:keywords/>
  <dc:description/>
  <cp:lastModifiedBy>若航 刘</cp:lastModifiedBy>
  <cp:revision>2</cp:revision>
  <dcterms:created xsi:type="dcterms:W3CDTF">2020-06-02T10:03:00Z</dcterms:created>
  <dcterms:modified xsi:type="dcterms:W3CDTF">2020-06-02T11:32:00Z</dcterms:modified>
</cp:coreProperties>
</file>